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BD742" w14:textId="2BACBB7F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 xml:space="preserve">Приложение № </w:t>
      </w:r>
      <w:r w:rsidR="009D152D"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</w:t>
      </w:r>
      <w:r w:rsidRPr="00EE1C98">
        <w:rPr>
          <w:rFonts w:ascii="Arial" w:hAnsi="Arial" w:cs="Arial"/>
          <w:sz w:val="24"/>
          <w:szCs w:val="24"/>
        </w:rPr>
        <w:t xml:space="preserve"> </w:t>
      </w:r>
    </w:p>
    <w:p w14:paraId="62EDB838" w14:textId="77777777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к приказу от ___________</w:t>
      </w:r>
    </w:p>
    <w:p w14:paraId="54C133DA" w14:textId="77777777" w:rsidR="009F68D6" w:rsidRPr="00EE1C98" w:rsidRDefault="009F68D6" w:rsidP="009F68D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№ __________________</w:t>
      </w:r>
    </w:p>
    <w:p w14:paraId="1E95AF5E" w14:textId="4F43C4CF" w:rsidR="009F68D6" w:rsidRDefault="009F68D6" w:rsidP="00A854FA">
      <w:pPr>
        <w:jc w:val="right"/>
        <w:rPr>
          <w:rFonts w:ascii="Arial" w:hAnsi="Arial" w:cs="Arial"/>
          <w:sz w:val="24"/>
        </w:rPr>
      </w:pPr>
    </w:p>
    <w:p w14:paraId="75E228FD" w14:textId="77777777" w:rsidR="009F68D6" w:rsidRDefault="009F68D6" w:rsidP="00A854FA">
      <w:pPr>
        <w:jc w:val="right"/>
        <w:rPr>
          <w:rFonts w:ascii="Arial" w:hAnsi="Arial" w:cs="Arial"/>
          <w:sz w:val="24"/>
        </w:rPr>
      </w:pPr>
    </w:p>
    <w:p w14:paraId="14FE40AA" w14:textId="3A6D5A3A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E40E9" wp14:editId="14FE40EA">
                <wp:simplePos x="0" y="0"/>
                <wp:positionH relativeFrom="column">
                  <wp:posOffset>-382773</wp:posOffset>
                </wp:positionH>
                <wp:positionV relativeFrom="paragraph">
                  <wp:posOffset>297077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FE40FB" w14:textId="77777777" w:rsidR="00226112" w:rsidRPr="00C57792" w:rsidRDefault="00226112" w:rsidP="004E49D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FE40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0.15pt;margin-top:23.4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" fillcolor="white [3201]" strokecolor="white [3212]" strokeweight=".5pt">
                <v:textbox>
                  <w:txbxContent>
                    <w:p w14:paraId="14FE40FB" w14:textId="77777777" w:rsidR="00226112" w:rsidRPr="00C57792" w:rsidRDefault="00226112" w:rsidP="004E49D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 xml:space="preserve">Генеральному директору </w:t>
      </w:r>
      <w:r w:rsidR="00A86CE6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DF6CD7">
        <w:rPr>
          <w:rFonts w:ascii="Arial" w:hAnsi="Arial" w:cs="Arial"/>
          <w:bCs/>
        </w:rPr>
        <w:t>Тюмень Водоканал»</w:t>
      </w:r>
    </w:p>
    <w:p w14:paraId="14FE40AB" w14:textId="3A8DAFE5" w:rsidR="00A854FA" w:rsidRPr="00DE468B" w:rsidRDefault="00B8353D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997A82" w:rsidRPr="00DE468B">
        <w:rPr>
          <w:rFonts w:ascii="Arial" w:hAnsi="Arial" w:cs="Arial"/>
          <w:sz w:val="24"/>
        </w:rPr>
        <w:t>_____________________________________________</w:t>
      </w:r>
    </w:p>
    <w:p w14:paraId="14FE40AC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AD" w14:textId="77777777" w:rsidR="00A854FA" w:rsidRPr="00DE468B" w:rsidRDefault="00997A82" w:rsidP="009F68D6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14FE40AE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AF" w14:textId="77777777" w:rsidR="00A854FA" w:rsidRPr="00DE468B" w:rsidRDefault="00997A82" w:rsidP="009F68D6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14FE40B0" w14:textId="77777777" w:rsidR="00A854FA" w:rsidRPr="00DE468B" w:rsidRDefault="00997A82" w:rsidP="009F68D6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14FE40B1" w14:textId="77777777" w:rsidR="00A854FA" w:rsidRPr="00DE468B" w:rsidRDefault="00997A82" w:rsidP="009F68D6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14FE40B2" w14:textId="1858A3EB" w:rsidR="00A854FA" w:rsidRPr="001F7F72" w:rsidRDefault="00A854FA" w:rsidP="00A854FA">
      <w:pPr>
        <w:rPr>
          <w:rFonts w:ascii="Times New Roman" w:hAnsi="Times New Roman" w:cs="Times New Roman"/>
          <w:sz w:val="18"/>
        </w:rPr>
      </w:pPr>
    </w:p>
    <w:p w14:paraId="14FE40B6" w14:textId="2CA185F5" w:rsidR="00A854FA" w:rsidRPr="00997A82" w:rsidRDefault="00997A82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997A82">
        <w:rPr>
          <w:rFonts w:ascii="Arial" w:hAnsi="Arial" w:cs="Arial"/>
          <w:b/>
          <w:sz w:val="28"/>
          <w:szCs w:val="28"/>
        </w:rPr>
        <w:t xml:space="preserve">Запрос субъекта </w:t>
      </w:r>
      <w:r w:rsidR="00CA7288" w:rsidRPr="00CA7288">
        <w:rPr>
          <w:rFonts w:ascii="Arial" w:hAnsi="Arial" w:cs="Arial"/>
          <w:b/>
          <w:sz w:val="28"/>
          <w:szCs w:val="28"/>
        </w:rPr>
        <w:t>персональных данных</w:t>
      </w:r>
      <w:r w:rsidR="00CA7288" w:rsidRPr="00893D53">
        <w:rPr>
          <w:rFonts w:ascii="Arial" w:hAnsi="Arial" w:cs="Arial"/>
          <w:sz w:val="24"/>
          <w:szCs w:val="24"/>
        </w:rPr>
        <w:t xml:space="preserve"> </w:t>
      </w:r>
      <w:r w:rsidR="00284D8B" w:rsidRPr="00997A82">
        <w:rPr>
          <w:rFonts w:ascii="Arial" w:hAnsi="Arial" w:cs="Arial"/>
          <w:b/>
          <w:sz w:val="28"/>
          <w:szCs w:val="28"/>
        </w:rPr>
        <w:t>на блокирование персональных данных</w:t>
      </w:r>
    </w:p>
    <w:p w14:paraId="14FE40B7" w14:textId="77777777" w:rsidR="00A854FA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32"/>
        </w:rPr>
      </w:pPr>
    </w:p>
    <w:p w14:paraId="14FE40B8" w14:textId="77777777" w:rsidR="00A854FA" w:rsidRPr="00E808E8" w:rsidRDefault="00997A82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14FE40B9" w14:textId="77777777" w:rsidR="00A854FA" w:rsidRPr="00E808E8" w:rsidRDefault="00997A82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14FE40BA" w14:textId="77777777" w:rsidR="00A854FA" w:rsidRPr="00E808E8" w:rsidRDefault="00997A82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</w:t>
      </w:r>
      <w:r w:rsidR="00C05B1D">
        <w:rPr>
          <w:rFonts w:ascii="Arial" w:hAnsi="Arial" w:cs="Arial"/>
          <w:sz w:val="20"/>
        </w:rPr>
        <w:t>:</w:t>
      </w:r>
      <w:r w:rsidRPr="00E808E8">
        <w:rPr>
          <w:rFonts w:ascii="Arial" w:hAnsi="Arial" w:cs="Arial"/>
          <w:sz w:val="20"/>
        </w:rPr>
        <w:t xml:space="preserve"> </w:t>
      </w:r>
    </w:p>
    <w:p w14:paraId="14FE40BB" w14:textId="77777777" w:rsidR="00A854FA" w:rsidRPr="00E808E8" w:rsidRDefault="00997A82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14FE40BC" w14:textId="77777777" w:rsidR="003D7CBF" w:rsidRDefault="00997A82" w:rsidP="00A854F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</w:t>
      </w:r>
    </w:p>
    <w:p w14:paraId="14FE40BD" w14:textId="77777777" w:rsidR="00A854FA" w:rsidRPr="00C117AB" w:rsidRDefault="00997A82" w:rsidP="003D7CBF">
      <w:pPr>
        <w:pStyle w:val="DefaultText"/>
        <w:ind w:left="-115" w:right="-260" w:firstLine="0"/>
        <w:rPr>
          <w:rFonts w:cs="Arial"/>
        </w:rPr>
      </w:pPr>
      <w:r>
        <w:rPr>
          <w:rFonts w:cs="Arial"/>
        </w:rPr>
        <w:t>прошу заблокировать мои персональные данные в следующем составе</w:t>
      </w:r>
      <w:r w:rsidRPr="00C117AB">
        <w:rPr>
          <w:rFonts w:cs="Arial"/>
        </w:rPr>
        <w:t xml:space="preserve"> (выбрать нужное):</w:t>
      </w:r>
    </w:p>
    <w:p w14:paraId="14FE40BE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14FE40BF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14FE40C0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14FE40C1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14FE40C2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14FE40C3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14FE40C4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14FE40C5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14FE40C6" w14:textId="77777777" w:rsidR="003D7CBF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14FE40C7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14FE40C8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14FE40C9" w14:textId="77777777" w:rsidR="003D7CBF" w:rsidRPr="00C117AB" w:rsidRDefault="00997A82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 корпоративной электронной почты;</w:t>
      </w:r>
    </w:p>
    <w:p w14:paraId="14FE40CB" w14:textId="392B6A9E" w:rsidR="003D7CBF" w:rsidRPr="009F68D6" w:rsidRDefault="00997A82" w:rsidP="009F68D6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9F68D6">
        <w:rPr>
          <w:rFonts w:cs="Arial"/>
        </w:rPr>
        <w:t>адрес личной электронной почты;</w:t>
      </w:r>
    </w:p>
    <w:p w14:paraId="14FE40CC" w14:textId="77777777" w:rsidR="00A854FA" w:rsidRPr="00FE4ED1" w:rsidRDefault="00997A82" w:rsidP="00FE4ED1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>
        <w:rPr>
          <w:rFonts w:cs="Arial"/>
        </w:rPr>
        <w:t>иное (при необходимости указать конкретно)</w:t>
      </w:r>
      <w:r w:rsidR="002137ED">
        <w:rPr>
          <w:rFonts w:cs="Arial"/>
        </w:rPr>
        <w:t xml:space="preserve"> </w:t>
      </w:r>
      <w:r>
        <w:rPr>
          <w:rFonts w:cs="Arial"/>
        </w:rPr>
        <w:t>_______________________________________</w:t>
      </w:r>
    </w:p>
    <w:p w14:paraId="14FE40CD" w14:textId="77777777" w:rsidR="00A854FA" w:rsidRDefault="00997A82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3D7CBF">
        <w:rPr>
          <w:rFonts w:ascii="Arial" w:hAnsi="Arial" w:cs="Arial"/>
          <w:sz w:val="20"/>
          <w:szCs w:val="20"/>
        </w:rPr>
        <w:t xml:space="preserve">ить в письменной форме </w:t>
      </w:r>
      <w:r>
        <w:rPr>
          <w:rFonts w:ascii="Arial" w:hAnsi="Arial" w:cs="Arial"/>
          <w:sz w:val="20"/>
          <w:szCs w:val="20"/>
        </w:rPr>
        <w:t xml:space="preserve">по </w:t>
      </w:r>
      <w:proofErr w:type="gramStart"/>
      <w:r>
        <w:rPr>
          <w:rFonts w:ascii="Arial" w:hAnsi="Arial" w:cs="Arial"/>
          <w:sz w:val="20"/>
          <w:szCs w:val="20"/>
        </w:rPr>
        <w:t>адресу:</w:t>
      </w:r>
      <w:r w:rsidRPr="00C117AB">
        <w:rPr>
          <w:rFonts w:ascii="Arial" w:hAnsi="Arial" w:cs="Arial"/>
          <w:sz w:val="20"/>
          <w:szCs w:val="20"/>
        </w:rPr>
        <w:t>_</w:t>
      </w:r>
      <w:proofErr w:type="gramEnd"/>
      <w:r w:rsidRPr="00C117AB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14FE40CE" w14:textId="77777777" w:rsidR="00593D6A" w:rsidRPr="00094070" w:rsidRDefault="00997A82" w:rsidP="00593D6A">
      <w:pPr>
        <w:tabs>
          <w:tab w:val="left" w:pos="851"/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94070">
        <w:rPr>
          <w:rFonts w:ascii="Arial" w:hAnsi="Arial" w:cs="Arial"/>
          <w:sz w:val="20"/>
          <w:szCs w:val="20"/>
        </w:rPr>
        <w:t xml:space="preserve"> случае </w:t>
      </w:r>
      <w:r>
        <w:rPr>
          <w:rFonts w:ascii="Arial" w:hAnsi="Arial" w:cs="Arial"/>
          <w:sz w:val="20"/>
          <w:szCs w:val="20"/>
        </w:rPr>
        <w:t xml:space="preserve">блокирования моих персональных данных, </w:t>
      </w:r>
      <w:r w:rsidRPr="00094070">
        <w:rPr>
          <w:rFonts w:ascii="Arial" w:hAnsi="Arial" w:cs="Arial"/>
          <w:sz w:val="20"/>
          <w:szCs w:val="20"/>
        </w:rPr>
        <w:t>Общество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года № 152-ФЗ «О персональных данных»;</w:t>
      </w:r>
    </w:p>
    <w:p w14:paraId="14FE40CF" w14:textId="77777777" w:rsidR="00593D6A" w:rsidRPr="00235653" w:rsidRDefault="00593D6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FE40D0" w14:textId="77777777" w:rsidR="00A854FA" w:rsidRPr="00C117AB" w:rsidRDefault="00997A82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14FE40D1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4F6167" w14:paraId="14FE40DC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2" w14:textId="77777777" w:rsidR="00C05B1D" w:rsidRPr="00C05B1D" w:rsidRDefault="00997A82" w:rsidP="00446C74">
            <w:pPr>
              <w:jc w:val="right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3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4" w14:textId="77777777" w:rsidR="00C05B1D" w:rsidRPr="00C05B1D" w:rsidRDefault="00997A82" w:rsidP="00446C74">
            <w:pPr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5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6" w14:textId="77777777" w:rsidR="00C05B1D" w:rsidRPr="00C05B1D" w:rsidRDefault="00997A82" w:rsidP="00446C74">
            <w:pPr>
              <w:jc w:val="right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7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8" w14:textId="77777777" w:rsidR="00C05B1D" w:rsidRPr="00C05B1D" w:rsidRDefault="00997A82" w:rsidP="00446C74">
            <w:pPr>
              <w:ind w:left="57"/>
              <w:rPr>
                <w:rFonts w:ascii="Arial" w:hAnsi="Arial" w:cs="Arial"/>
              </w:rPr>
            </w:pPr>
            <w:r w:rsidRPr="00C05B1D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9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E40DA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E40DB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4F6167" w14:paraId="14FE40E7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4FE40DD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FE40DE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4FE40DF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FE40E0" w14:textId="77777777" w:rsidR="00C05B1D" w:rsidRPr="00C05B1D" w:rsidRDefault="00C05B1D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FE40E1" w14:textId="77777777" w:rsidR="00C05B1D" w:rsidRPr="00C05B1D" w:rsidRDefault="00C05B1D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4FE40E2" w14:textId="77777777" w:rsidR="00C05B1D" w:rsidRPr="00C05B1D" w:rsidRDefault="00C05B1D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4FE40E3" w14:textId="77777777" w:rsidR="00C05B1D" w:rsidRPr="00C05B1D" w:rsidRDefault="00C05B1D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14FE40E4" w14:textId="77777777" w:rsidR="00C05B1D" w:rsidRPr="00C05B1D" w:rsidRDefault="00997A82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05B1D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4FE40E5" w14:textId="77777777" w:rsidR="00C05B1D" w:rsidRPr="00C05B1D" w:rsidRDefault="00C05B1D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14FE40E6" w14:textId="77777777" w:rsidR="00C05B1D" w:rsidRPr="00C05B1D" w:rsidRDefault="00997A82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C05B1D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14FE40E8" w14:textId="77777777" w:rsidR="00C91D8B" w:rsidRPr="00A854FA" w:rsidRDefault="00C91D8B">
      <w:pPr>
        <w:rPr>
          <w:lang w:val="en-US"/>
        </w:rPr>
      </w:pPr>
    </w:p>
    <w:sectPr w:rsidR="00C91D8B" w:rsidRPr="00A854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134C" w14:textId="77777777" w:rsidR="000E2245" w:rsidRDefault="000E2245">
      <w:pPr>
        <w:spacing w:after="0" w:line="240" w:lineRule="auto"/>
      </w:pPr>
      <w:r>
        <w:separator/>
      </w:r>
    </w:p>
  </w:endnote>
  <w:endnote w:type="continuationSeparator" w:id="0">
    <w:p w14:paraId="5EE7FD3D" w14:textId="77777777" w:rsidR="000E2245" w:rsidRDefault="000E2245">
      <w:pPr>
        <w:spacing w:after="0" w:line="240" w:lineRule="auto"/>
      </w:pPr>
      <w:r>
        <w:continuationSeparator/>
      </w:r>
    </w:p>
  </w:endnote>
  <w:endnote w:type="continuationNotice" w:id="1">
    <w:p w14:paraId="422E425D" w14:textId="77777777" w:rsidR="000E2245" w:rsidRDefault="000E2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4F2A" w14:textId="77777777" w:rsidR="000E2245" w:rsidRDefault="000E2245">
      <w:pPr>
        <w:spacing w:after="0" w:line="240" w:lineRule="auto"/>
      </w:pPr>
      <w:r>
        <w:separator/>
      </w:r>
    </w:p>
  </w:footnote>
  <w:footnote w:type="continuationSeparator" w:id="0">
    <w:p w14:paraId="59F68D85" w14:textId="77777777" w:rsidR="000E2245" w:rsidRDefault="000E2245">
      <w:pPr>
        <w:spacing w:after="0" w:line="240" w:lineRule="auto"/>
      </w:pPr>
      <w:r>
        <w:continuationSeparator/>
      </w:r>
    </w:p>
  </w:footnote>
  <w:footnote w:type="continuationNotice" w:id="1">
    <w:p w14:paraId="33E278F5" w14:textId="77777777" w:rsidR="000E2245" w:rsidRDefault="000E2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40F8" w14:textId="77777777" w:rsidR="00226112" w:rsidRDefault="00226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FDF"/>
    <w:multiLevelType w:val="hybridMultilevel"/>
    <w:tmpl w:val="E952AE52"/>
    <w:lvl w:ilvl="0" w:tplc="39C0D14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1CFA1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4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8F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C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04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CA7D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7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22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94070"/>
    <w:rsid w:val="000E2245"/>
    <w:rsid w:val="00106E26"/>
    <w:rsid w:val="00167CFE"/>
    <w:rsid w:val="001F7F72"/>
    <w:rsid w:val="002137ED"/>
    <w:rsid w:val="00226112"/>
    <w:rsid w:val="00235653"/>
    <w:rsid w:val="00284D8B"/>
    <w:rsid w:val="00303A3E"/>
    <w:rsid w:val="0037068F"/>
    <w:rsid w:val="003A4F59"/>
    <w:rsid w:val="003D7CBF"/>
    <w:rsid w:val="004379CB"/>
    <w:rsid w:val="00446C74"/>
    <w:rsid w:val="00491FA2"/>
    <w:rsid w:val="004E49DB"/>
    <w:rsid w:val="004F6167"/>
    <w:rsid w:val="00593D6A"/>
    <w:rsid w:val="00601D1F"/>
    <w:rsid w:val="006A1909"/>
    <w:rsid w:val="00775CCC"/>
    <w:rsid w:val="008309C0"/>
    <w:rsid w:val="00836F95"/>
    <w:rsid w:val="00847B22"/>
    <w:rsid w:val="008665C3"/>
    <w:rsid w:val="008C23E7"/>
    <w:rsid w:val="00936977"/>
    <w:rsid w:val="00997A82"/>
    <w:rsid w:val="009D152D"/>
    <w:rsid w:val="009F68D6"/>
    <w:rsid w:val="00A854FA"/>
    <w:rsid w:val="00A862EF"/>
    <w:rsid w:val="00A86CE6"/>
    <w:rsid w:val="00B341DA"/>
    <w:rsid w:val="00B532F1"/>
    <w:rsid w:val="00B8353D"/>
    <w:rsid w:val="00BE7CF8"/>
    <w:rsid w:val="00C05B1D"/>
    <w:rsid w:val="00C117AB"/>
    <w:rsid w:val="00C57792"/>
    <w:rsid w:val="00C91D8B"/>
    <w:rsid w:val="00CA7288"/>
    <w:rsid w:val="00CB3118"/>
    <w:rsid w:val="00DE468B"/>
    <w:rsid w:val="00DF6CD7"/>
    <w:rsid w:val="00E55F3B"/>
    <w:rsid w:val="00E808E8"/>
    <w:rsid w:val="00E92DCC"/>
    <w:rsid w:val="00F627BF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E40AA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4E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E49DB"/>
  </w:style>
  <w:style w:type="paragraph" w:styleId="a8">
    <w:name w:val="footer"/>
    <w:basedOn w:val="a"/>
    <w:link w:val="a9"/>
    <w:uiPriority w:val="99"/>
    <w:unhideWhenUsed/>
    <w:rsid w:val="004E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9DB"/>
  </w:style>
  <w:style w:type="paragraph" w:styleId="aa">
    <w:name w:val="Balloon Text"/>
    <w:basedOn w:val="a"/>
    <w:link w:val="ab"/>
    <w:uiPriority w:val="99"/>
    <w:semiHidden/>
    <w:unhideWhenUsed/>
    <w:rsid w:val="00997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7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Тихонов Алексей Леонидович</cp:lastModifiedBy>
  <cp:revision>5</cp:revision>
  <dcterms:created xsi:type="dcterms:W3CDTF">2023-05-18T08:10:00Z</dcterms:created>
  <dcterms:modified xsi:type="dcterms:W3CDTF">2023-05-23T11:37:00Z</dcterms:modified>
</cp:coreProperties>
</file>